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956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2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155C435" w:rsidR="005E302E" w:rsidRPr="005E302E" w:rsidRDefault="000C67B5" w:rsidP="00D775D4">
            <w:pPr>
              <w:rPr>
                <w:bCs/>
              </w:rPr>
            </w:pPr>
            <w:r>
              <w:rPr>
                <w:bCs/>
              </w:rPr>
              <w:t>22</w:t>
            </w:r>
            <w:r w:rsidR="007A4A4E">
              <w:rPr>
                <w:bCs/>
              </w:rPr>
              <w:t>.</w:t>
            </w:r>
            <w:r w:rsidR="00BB5A45">
              <w:rPr>
                <w:bCs/>
              </w:rPr>
              <w:t>0</w:t>
            </w:r>
            <w:r w:rsidR="00EE7FE2">
              <w:rPr>
                <w:bCs/>
              </w:rPr>
              <w:t>3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6187302" w:rsidR="005E302E" w:rsidRPr="005E302E" w:rsidRDefault="00014102" w:rsidP="00686506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76142">
              <w:rPr>
                <w:bCs/>
              </w:rPr>
              <w:t>2</w:t>
            </w:r>
            <w:r w:rsidR="0020454B">
              <w:rPr>
                <w:bCs/>
              </w:rPr>
              <w:t>340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676142">
              <w:rPr>
                <w:bCs/>
              </w:rPr>
              <w:t>2</w:t>
            </w:r>
            <w:r w:rsidR="0020454B">
              <w:rPr>
                <w:bCs/>
              </w:rPr>
              <w:t>3</w:t>
            </w:r>
            <w:r w:rsidR="00676142">
              <w:rPr>
                <w:bCs/>
              </w:rPr>
              <w:t>5</w:t>
            </w:r>
            <w:r w:rsidR="0020454B">
              <w:rPr>
                <w:bCs/>
              </w:rPr>
              <w:t>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3D80316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E432C">
        <w:rPr>
          <w:b/>
        </w:rPr>
        <w:t>громадянці</w:t>
      </w:r>
      <w:r w:rsidR="00767E15">
        <w:rPr>
          <w:b/>
        </w:rPr>
        <w:t>/громадянину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30B08E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</w:t>
      </w:r>
      <w:bookmarkStart w:id="1" w:name="_GoBack"/>
      <w:bookmarkEnd w:id="1"/>
      <w:r w:rsidR="00301D3E">
        <w:t>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A356BB">
        <w:rPr>
          <w:bCs/>
        </w:rPr>
        <w:t>адресою</w:t>
      </w:r>
      <w:proofErr w:type="spellEnd"/>
      <w:r w:rsidR="00A356BB">
        <w:rPr>
          <w:bCs/>
        </w:rPr>
        <w:t xml:space="preserve">: Київська обл., </w:t>
      </w:r>
      <w:proofErr w:type="spellStart"/>
      <w:r w:rsidR="00A356BB">
        <w:rPr>
          <w:bCs/>
        </w:rPr>
        <w:t>Бучанський</w:t>
      </w:r>
      <w:proofErr w:type="spellEnd"/>
      <w:r w:rsidR="00A356BB">
        <w:rPr>
          <w:bCs/>
        </w:rPr>
        <w:t xml:space="preserve">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proofErr w:type="spellStart"/>
      <w:r w:rsidR="00AD56A5">
        <w:rPr>
          <w:color w:val="000000"/>
        </w:rPr>
        <w:t>Бучанського</w:t>
      </w:r>
      <w:proofErr w:type="spellEnd"/>
      <w:r w:rsidR="00AD56A5">
        <w:rPr>
          <w:color w:val="000000"/>
        </w:rPr>
        <w:t xml:space="preserve">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C67B5">
        <w:t>21</w:t>
      </w:r>
      <w:r w:rsidR="0027692B">
        <w:t>.</w:t>
      </w:r>
      <w:r w:rsidR="00F25E52">
        <w:t>0</w:t>
      </w:r>
      <w:r w:rsidR="001877F0">
        <w:t>3</w:t>
      </w:r>
      <w:r w:rsidR="006D04A4">
        <w:t>.202</w:t>
      </w:r>
      <w:r w:rsidR="00F25E52">
        <w:t>4</w:t>
      </w:r>
      <w:r w:rsidR="006D04A4">
        <w:t xml:space="preserve">, керуючись  підпунктом  4 п. «б» ч. 1 ст. 34 Закону України «Про місцеве самоврядування в Україні», виконавчий комітет </w:t>
      </w:r>
      <w:proofErr w:type="spellStart"/>
      <w:r w:rsidR="006D04A4">
        <w:t>Бучанської</w:t>
      </w:r>
      <w:proofErr w:type="spellEnd"/>
      <w:r w:rsidR="006D04A4">
        <w:t xml:space="preserve">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proofErr w:type="spellStart"/>
      <w:r w:rsidR="00192F65">
        <w:rPr>
          <w:bCs/>
        </w:rPr>
        <w:t>адресою</w:t>
      </w:r>
      <w:proofErr w:type="spellEnd"/>
      <w:r w:rsidR="00192F65">
        <w:rPr>
          <w:bCs/>
        </w:rPr>
        <w:t xml:space="preserve">: Київська обл., </w:t>
      </w:r>
      <w:proofErr w:type="spellStart"/>
      <w:r w:rsidR="00192F65">
        <w:rPr>
          <w:bCs/>
        </w:rPr>
        <w:t>Бучанський</w:t>
      </w:r>
      <w:proofErr w:type="spellEnd"/>
      <w:r w:rsidR="00192F65">
        <w:rPr>
          <w:bCs/>
        </w:rPr>
        <w:t xml:space="preserve">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4EA20A38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B08BE" w:rsidRPr="002B08BE">
        <w:t>в.о. керуючого справами Богдану Савицьку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177A13" w:rsidRPr="008E5381" w14:paraId="1B3F2443" w14:textId="77777777" w:rsidTr="00177A13">
        <w:tc>
          <w:tcPr>
            <w:tcW w:w="4815" w:type="dxa"/>
          </w:tcPr>
          <w:p w14:paraId="66D496E6" w14:textId="37AFE1F5" w:rsidR="00177A13" w:rsidRPr="008E5381" w:rsidRDefault="00177A13" w:rsidP="00177A1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</w:tcPr>
          <w:p w14:paraId="04ADD132" w14:textId="48924B57" w:rsidR="00177A13" w:rsidRPr="008E5381" w:rsidRDefault="00177A13" w:rsidP="00177A1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34773B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24015EF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6F962765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E72490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1685B59" w14:textId="09C88888" w:rsidR="0034773B" w:rsidRDefault="00567142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34773B">
              <w:rPr>
                <w:b/>
                <w:bCs/>
                <w:i/>
                <w:sz w:val="20"/>
                <w:szCs w:val="20"/>
              </w:rPr>
              <w:t>.03.</w:t>
            </w:r>
            <w:r w:rsidR="0034773B">
              <w:rPr>
                <w:b/>
                <w:bCs/>
                <w:sz w:val="20"/>
                <w:szCs w:val="20"/>
              </w:rPr>
              <w:t>2024</w:t>
            </w:r>
          </w:p>
          <w:p w14:paraId="0B853C07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275D4304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7C3CFB">
              <w:rPr>
                <w:b/>
                <w:bCs/>
              </w:rPr>
              <w:t>Богдана САВИЦЬКА</w:t>
            </w:r>
          </w:p>
        </w:tc>
      </w:tr>
      <w:tr w:rsidR="0034773B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29A44020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D3CC6AC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9E6D0E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BCA913F" w14:textId="67EC6F54" w:rsidR="0034773B" w:rsidRDefault="00567142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34773B">
              <w:rPr>
                <w:b/>
                <w:bCs/>
                <w:i/>
                <w:sz w:val="20"/>
                <w:szCs w:val="20"/>
              </w:rPr>
              <w:t>.03.</w:t>
            </w:r>
            <w:r w:rsidR="0034773B">
              <w:rPr>
                <w:b/>
                <w:bCs/>
                <w:sz w:val="20"/>
                <w:szCs w:val="20"/>
              </w:rPr>
              <w:t>2024</w:t>
            </w:r>
          </w:p>
          <w:p w14:paraId="6532EB9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8F45DA1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34773B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5316F9A4" w14:textId="77777777" w:rsidR="0034773B" w:rsidRPr="00CD03B4" w:rsidRDefault="0034773B" w:rsidP="003477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373F766" w:rsidR="0034773B" w:rsidRPr="003619DF" w:rsidRDefault="0034773B" w:rsidP="0034773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02E6D056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BD32345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FCF878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D4DB74" w14:textId="5266E88B" w:rsidR="0034773B" w:rsidRDefault="00567142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34773B">
              <w:rPr>
                <w:b/>
                <w:bCs/>
                <w:i/>
                <w:sz w:val="20"/>
                <w:szCs w:val="20"/>
              </w:rPr>
              <w:t>.03.</w:t>
            </w:r>
            <w:r w:rsidR="0034773B">
              <w:rPr>
                <w:b/>
                <w:bCs/>
                <w:sz w:val="20"/>
                <w:szCs w:val="20"/>
              </w:rPr>
              <w:t>2024</w:t>
            </w:r>
          </w:p>
          <w:p w14:paraId="5CF3AC08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34773B" w:rsidRPr="00BE6C32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EC6661B" w14:textId="77777777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5C47E6C2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4773B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58BF4304" w14:textId="77777777" w:rsidR="0034773B" w:rsidRPr="00CD03B4" w:rsidRDefault="0034773B" w:rsidP="0034773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ECDC177" w14:textId="3C7ACAF8" w:rsidR="0034773B" w:rsidRDefault="0034773B" w:rsidP="0034773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4DC94FC1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F0579C7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01D98E4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7F3540" w14:textId="306A3A5F" w:rsidR="0034773B" w:rsidRDefault="00427752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34773B">
              <w:rPr>
                <w:b/>
                <w:bCs/>
                <w:i/>
                <w:sz w:val="20"/>
                <w:szCs w:val="20"/>
              </w:rPr>
              <w:t>.03.</w:t>
            </w:r>
            <w:r w:rsidR="0034773B">
              <w:rPr>
                <w:b/>
                <w:bCs/>
                <w:sz w:val="20"/>
                <w:szCs w:val="20"/>
              </w:rPr>
              <w:t>2024</w:t>
            </w:r>
          </w:p>
          <w:p w14:paraId="1D2AAA99" w14:textId="77777777" w:rsidR="0034773B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34773B" w:rsidRPr="008B3494" w:rsidRDefault="0034773B" w:rsidP="0034773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007CFEDF" w14:textId="77777777" w:rsidR="0034773B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564A59C6" w:rsidR="0034773B" w:rsidRPr="003479D4" w:rsidRDefault="0034773B" w:rsidP="0034773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14102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2416D"/>
    <w:rsid w:val="00224311"/>
    <w:rsid w:val="0022466C"/>
    <w:rsid w:val="00226218"/>
    <w:rsid w:val="00232F03"/>
    <w:rsid w:val="0024780A"/>
    <w:rsid w:val="002506D7"/>
    <w:rsid w:val="002616D2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88AC0EC9-1456-49EC-A10D-D6C3974E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84142-248B-4F63-BFB2-0F78ADC6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1650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31</cp:revision>
  <cp:lastPrinted>2024-02-25T15:51:00Z</cp:lastPrinted>
  <dcterms:created xsi:type="dcterms:W3CDTF">2024-02-25T15:47:00Z</dcterms:created>
  <dcterms:modified xsi:type="dcterms:W3CDTF">2024-07-17T13:40:00Z</dcterms:modified>
</cp:coreProperties>
</file>